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EEE" w:rsidRDefault="00C85EEE" w:rsidP="00C85EE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Информация о </w:t>
      </w:r>
      <w:r w:rsidR="00DD3F63">
        <w:rPr>
          <w:sz w:val="28"/>
          <w:szCs w:val="28"/>
        </w:rPr>
        <w:t xml:space="preserve">графике </w:t>
      </w:r>
      <w:r>
        <w:rPr>
          <w:sz w:val="28"/>
          <w:szCs w:val="28"/>
        </w:rPr>
        <w:t>приема</w:t>
      </w:r>
      <w:r w:rsidR="00DD3F63">
        <w:rPr>
          <w:sz w:val="28"/>
          <w:szCs w:val="28"/>
        </w:rPr>
        <w:t xml:space="preserve"> заявлений</w:t>
      </w:r>
      <w:bookmarkStart w:id="0" w:name="_GoBack"/>
      <w:bookmarkEnd w:id="0"/>
      <w:r>
        <w:rPr>
          <w:sz w:val="28"/>
          <w:szCs w:val="28"/>
        </w:rPr>
        <w:t xml:space="preserve"> в 1 классы в 2018 году </w:t>
      </w:r>
    </w:p>
    <w:p w:rsidR="00C85EEE" w:rsidRDefault="00C85EEE" w:rsidP="00C85EEE">
      <w:pPr>
        <w:jc w:val="center"/>
        <w:rPr>
          <w:sz w:val="28"/>
          <w:szCs w:val="28"/>
        </w:rPr>
      </w:pPr>
    </w:p>
    <w:p w:rsidR="00C85EEE" w:rsidRDefault="00C85EEE" w:rsidP="00C85EE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Наименование муниципального района и городского округа </w:t>
      </w:r>
      <w:proofErr w:type="spellStart"/>
      <w:r>
        <w:rPr>
          <w:sz w:val="28"/>
          <w:szCs w:val="28"/>
          <w:u w:val="single"/>
        </w:rPr>
        <w:t>Верховажский</w:t>
      </w:r>
      <w:proofErr w:type="spellEnd"/>
      <w:r>
        <w:rPr>
          <w:sz w:val="28"/>
          <w:szCs w:val="28"/>
          <w:u w:val="single"/>
        </w:rPr>
        <w:t xml:space="preserve"> муниципальный район</w:t>
      </w:r>
    </w:p>
    <w:p w:rsidR="00C85EEE" w:rsidRDefault="00C85EEE" w:rsidP="00C85EEE">
      <w:pPr>
        <w:jc w:val="both"/>
        <w:rPr>
          <w:sz w:val="28"/>
          <w:szCs w:val="28"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4"/>
        <w:gridCol w:w="3928"/>
        <w:gridCol w:w="4397"/>
        <w:gridCol w:w="2693"/>
        <w:gridCol w:w="2835"/>
      </w:tblGrid>
      <w:tr w:rsidR="00C85EEE" w:rsidTr="00C85EEE"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EEE" w:rsidRDefault="00C85E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EEE" w:rsidRDefault="00C85E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общеобразовательной организации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EEE" w:rsidRDefault="00C85E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и реквизиты нормативного акта общеобразовательной организации, регламентирующего прием в 1 класс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EEE" w:rsidRDefault="00C85E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Дата подачи заявления </w:t>
            </w:r>
          </w:p>
          <w:p w:rsidR="00C85EEE" w:rsidRDefault="00C85E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1 класс</w:t>
            </w:r>
          </w:p>
          <w:p w:rsidR="00C85EEE" w:rsidRDefault="00C85E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EEE" w:rsidRDefault="00C85EEE" w:rsidP="00C85E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Время подачи заявления </w:t>
            </w:r>
          </w:p>
          <w:p w:rsidR="00C85EEE" w:rsidRDefault="00C85EEE" w:rsidP="00C85E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1 класс</w:t>
            </w:r>
          </w:p>
        </w:tc>
      </w:tr>
      <w:tr w:rsidR="00C85EEE" w:rsidTr="00C85EEE"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EEE" w:rsidRDefault="00C85EE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EEE" w:rsidRDefault="00C85EE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«</w:t>
            </w:r>
            <w:proofErr w:type="spellStart"/>
            <w:r>
              <w:rPr>
                <w:sz w:val="28"/>
                <w:szCs w:val="28"/>
              </w:rPr>
              <w:t>Верховажская</w:t>
            </w:r>
            <w:proofErr w:type="spellEnd"/>
            <w:r>
              <w:rPr>
                <w:sz w:val="28"/>
                <w:szCs w:val="28"/>
              </w:rPr>
              <w:t xml:space="preserve"> средняя школа имени </w:t>
            </w:r>
            <w:proofErr w:type="spellStart"/>
            <w:r>
              <w:rPr>
                <w:sz w:val="28"/>
                <w:szCs w:val="28"/>
              </w:rPr>
              <w:t>Я.Я.Кремлева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EEE" w:rsidRDefault="00C85EE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Приказ №10/1 от 13.01.2017 года «Об утверждении Правил приема граждан на </w:t>
            </w:r>
            <w:proofErr w:type="gramStart"/>
            <w:r>
              <w:rPr>
                <w:sz w:val="28"/>
                <w:szCs w:val="28"/>
              </w:rPr>
              <w:t>обучение по</w:t>
            </w:r>
            <w:proofErr w:type="gramEnd"/>
            <w:r>
              <w:rPr>
                <w:sz w:val="28"/>
                <w:szCs w:val="28"/>
              </w:rPr>
              <w:t xml:space="preserve"> образовательным программам начального общего, основного общего и среднего общего образования</w:t>
            </w:r>
          </w:p>
          <w:p w:rsidR="00C85EEE" w:rsidRDefault="00C85EE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муниципальное бюджетное общеобразовательное учреждение «</w:t>
            </w:r>
            <w:proofErr w:type="spellStart"/>
            <w:r>
              <w:rPr>
                <w:sz w:val="28"/>
                <w:szCs w:val="28"/>
              </w:rPr>
              <w:t>Верховажская</w:t>
            </w:r>
            <w:proofErr w:type="spellEnd"/>
            <w:r>
              <w:rPr>
                <w:sz w:val="28"/>
                <w:szCs w:val="28"/>
              </w:rPr>
              <w:t xml:space="preserve"> средняя школа имени Я.Я. </w:t>
            </w:r>
            <w:proofErr w:type="spellStart"/>
            <w:r>
              <w:rPr>
                <w:sz w:val="28"/>
                <w:szCs w:val="28"/>
              </w:rPr>
              <w:t>Кремлева</w:t>
            </w:r>
            <w:proofErr w:type="spellEnd"/>
            <w:r>
              <w:rPr>
                <w:sz w:val="28"/>
                <w:szCs w:val="28"/>
              </w:rPr>
              <w:t xml:space="preserve">»»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EEE" w:rsidRDefault="00C85E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01.02.2018г.</w:t>
            </w:r>
          </w:p>
          <w:p w:rsidR="00C85EEE" w:rsidRDefault="00C85E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EEE" w:rsidRDefault="00C85E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9.00-17.00</w:t>
            </w:r>
          </w:p>
        </w:tc>
      </w:tr>
      <w:tr w:rsidR="00C85EEE" w:rsidTr="00C85EEE"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EEE" w:rsidRDefault="00C85EE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EEE" w:rsidRDefault="00C85EE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«</w:t>
            </w:r>
            <w:proofErr w:type="spellStart"/>
            <w:r>
              <w:rPr>
                <w:sz w:val="28"/>
                <w:szCs w:val="28"/>
              </w:rPr>
              <w:t>Чушевицкая</w:t>
            </w:r>
            <w:proofErr w:type="spellEnd"/>
            <w:r>
              <w:rPr>
                <w:sz w:val="28"/>
                <w:szCs w:val="28"/>
              </w:rPr>
              <w:t xml:space="preserve"> средняя школа»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EEE" w:rsidRDefault="00C85EE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 №1/6 от 09.01.2014 года «Об утверждении Положения о правилах приема обучающихся в Муниципальное бюджетное общеобразовательное учреждение «</w:t>
            </w:r>
            <w:proofErr w:type="spellStart"/>
            <w:r>
              <w:rPr>
                <w:sz w:val="28"/>
                <w:szCs w:val="28"/>
              </w:rPr>
              <w:t>Чушевицкая</w:t>
            </w:r>
            <w:proofErr w:type="spellEnd"/>
            <w:r>
              <w:rPr>
                <w:sz w:val="28"/>
                <w:szCs w:val="28"/>
              </w:rPr>
              <w:t xml:space="preserve"> средняя школа»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EEE" w:rsidRDefault="00C85E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01.02.2018г.</w:t>
            </w:r>
          </w:p>
          <w:p w:rsidR="00C85EEE" w:rsidRDefault="00C85E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EEE" w:rsidRDefault="00C85E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9.00-17.00</w:t>
            </w:r>
          </w:p>
        </w:tc>
      </w:tr>
      <w:tr w:rsidR="00C85EEE" w:rsidTr="00C85EEE"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EEE" w:rsidRDefault="00C85EE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EEE" w:rsidRDefault="00C85EE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«</w:t>
            </w:r>
            <w:proofErr w:type="spellStart"/>
            <w:r>
              <w:rPr>
                <w:sz w:val="28"/>
                <w:szCs w:val="28"/>
              </w:rPr>
              <w:t>Нижнекулойская</w:t>
            </w:r>
            <w:proofErr w:type="spellEnd"/>
            <w:r>
              <w:rPr>
                <w:sz w:val="28"/>
                <w:szCs w:val="28"/>
              </w:rPr>
              <w:t xml:space="preserve"> средняя школа»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EE" w:rsidRDefault="00C85EE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Приказ №90-1 от 23.12.2014 года «Об утверждении Положения о </w:t>
            </w:r>
            <w:r>
              <w:rPr>
                <w:sz w:val="28"/>
                <w:szCs w:val="28"/>
              </w:rPr>
              <w:lastRenderedPageBreak/>
              <w:t xml:space="preserve">порядке приема </w:t>
            </w:r>
            <w:proofErr w:type="gramStart"/>
            <w:r>
              <w:rPr>
                <w:sz w:val="28"/>
                <w:szCs w:val="28"/>
              </w:rPr>
              <w:t>обучающихся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:rsidR="00C85EEE" w:rsidRDefault="00C85EE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Муниципальное бюджетное общеобразовательное учреждение</w:t>
            </w:r>
          </w:p>
          <w:p w:rsidR="00C85EEE" w:rsidRDefault="00C85EE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Нижнекулойская</w:t>
            </w:r>
            <w:proofErr w:type="spellEnd"/>
            <w:r>
              <w:rPr>
                <w:sz w:val="28"/>
                <w:szCs w:val="28"/>
              </w:rPr>
              <w:t xml:space="preserve"> средняя школа»</w:t>
            </w:r>
          </w:p>
          <w:p w:rsidR="00C85EEE" w:rsidRDefault="00C85EE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EEE" w:rsidRDefault="00C85E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 01.02.2018г.</w:t>
            </w:r>
          </w:p>
          <w:p w:rsidR="00C85EEE" w:rsidRDefault="00C85E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EEE" w:rsidRDefault="00C85E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9.00-15.00</w:t>
            </w:r>
          </w:p>
        </w:tc>
      </w:tr>
      <w:tr w:rsidR="00C85EEE" w:rsidTr="00C85EEE"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EEE" w:rsidRDefault="00C85EE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4.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EEE" w:rsidRDefault="00C85EE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«</w:t>
            </w:r>
            <w:proofErr w:type="spellStart"/>
            <w:r>
              <w:rPr>
                <w:sz w:val="28"/>
                <w:szCs w:val="28"/>
              </w:rPr>
              <w:t>Верховская</w:t>
            </w:r>
            <w:proofErr w:type="spellEnd"/>
            <w:r>
              <w:rPr>
                <w:sz w:val="28"/>
                <w:szCs w:val="28"/>
              </w:rPr>
              <w:t xml:space="preserve"> школа»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EEE" w:rsidRDefault="00C85EE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Приказ №68/1 от 29.12.2014 года «Об утверждении  Положения о порядке приема </w:t>
            </w:r>
            <w:proofErr w:type="gramStart"/>
            <w:r>
              <w:rPr>
                <w:sz w:val="28"/>
                <w:szCs w:val="28"/>
              </w:rPr>
              <w:t>обучающихся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:rsidR="00C85EEE" w:rsidRDefault="00C85EE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Муниципальное бюджетное общеобразовательное учреждение</w:t>
            </w:r>
          </w:p>
          <w:p w:rsidR="00C85EEE" w:rsidRDefault="00C85EE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Верховская</w:t>
            </w:r>
            <w:proofErr w:type="spellEnd"/>
            <w:r>
              <w:rPr>
                <w:sz w:val="28"/>
                <w:szCs w:val="28"/>
              </w:rPr>
              <w:t xml:space="preserve"> школа»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EE" w:rsidRDefault="00C85E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01.02.2018г.</w:t>
            </w:r>
          </w:p>
          <w:p w:rsidR="00C85EEE" w:rsidRDefault="00C85E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EEE" w:rsidRDefault="00C85E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9.00-15.00</w:t>
            </w:r>
          </w:p>
        </w:tc>
      </w:tr>
      <w:tr w:rsidR="00C85EEE" w:rsidTr="00C85EEE"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EEE" w:rsidRDefault="00C85EE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EEE" w:rsidRDefault="00C85EE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«Морозовская школа»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EEE" w:rsidRDefault="00C85EE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Приказ от 15.10.2015 года №119 «Об утверждении  Положения о порядке приема </w:t>
            </w:r>
            <w:proofErr w:type="gramStart"/>
            <w:r>
              <w:rPr>
                <w:sz w:val="28"/>
                <w:szCs w:val="28"/>
              </w:rPr>
              <w:t>обучающихся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:rsidR="00C85EEE" w:rsidRDefault="00C85EE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Муниципальное бюджетное общеобразовательное учреждение</w:t>
            </w:r>
          </w:p>
          <w:p w:rsidR="00C85EEE" w:rsidRDefault="00C85EE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«Морозовская школа»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EEE" w:rsidRDefault="00C85E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01.02.2018г.</w:t>
            </w:r>
          </w:p>
          <w:p w:rsidR="00C85EEE" w:rsidRDefault="00C85E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EEE" w:rsidRDefault="00C85E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9.00-17.00</w:t>
            </w:r>
          </w:p>
        </w:tc>
      </w:tr>
      <w:tr w:rsidR="00C85EEE" w:rsidTr="00C85EEE"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EEE" w:rsidRDefault="00C85EE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EEE" w:rsidRDefault="00C85EE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«</w:t>
            </w:r>
            <w:proofErr w:type="spellStart"/>
            <w:r>
              <w:rPr>
                <w:sz w:val="28"/>
                <w:szCs w:val="28"/>
              </w:rPr>
              <w:t>Шелотская</w:t>
            </w:r>
            <w:proofErr w:type="spellEnd"/>
            <w:r>
              <w:rPr>
                <w:sz w:val="28"/>
                <w:szCs w:val="28"/>
              </w:rPr>
              <w:t xml:space="preserve"> основная школа имени </w:t>
            </w:r>
            <w:proofErr w:type="spellStart"/>
            <w:r>
              <w:rPr>
                <w:sz w:val="28"/>
                <w:szCs w:val="28"/>
              </w:rPr>
              <w:t>Н.Е.Петухова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EEE" w:rsidRDefault="00C85EE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Приказ №6 от 31.01.2014г. «Об утверждении  Положения о порядке приема обучающихся </w:t>
            </w:r>
          </w:p>
          <w:p w:rsidR="00C85EEE" w:rsidRDefault="00C85EE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Муниципальное бюджетное общеобразовательное учреждение</w:t>
            </w:r>
          </w:p>
          <w:p w:rsidR="00C85EEE" w:rsidRDefault="00C85EE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Шелотская</w:t>
            </w:r>
            <w:proofErr w:type="spellEnd"/>
            <w:r>
              <w:rPr>
                <w:sz w:val="28"/>
                <w:szCs w:val="28"/>
              </w:rPr>
              <w:t xml:space="preserve"> основная школа имени </w:t>
            </w:r>
            <w:proofErr w:type="spellStart"/>
            <w:r>
              <w:rPr>
                <w:sz w:val="28"/>
                <w:szCs w:val="28"/>
              </w:rPr>
              <w:t>Н.Е.Петухова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EEE" w:rsidRDefault="00C85E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01.02.2018г.</w:t>
            </w:r>
          </w:p>
          <w:p w:rsidR="00C85EEE" w:rsidRDefault="00C85E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EEE" w:rsidRDefault="00C85E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9.00-15.00</w:t>
            </w:r>
          </w:p>
        </w:tc>
      </w:tr>
      <w:tr w:rsidR="00C85EEE" w:rsidTr="00C85EEE"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EEE" w:rsidRDefault="00C85EE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EEE" w:rsidRDefault="00C85EE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«</w:t>
            </w:r>
            <w:proofErr w:type="spellStart"/>
            <w:r>
              <w:rPr>
                <w:sz w:val="28"/>
                <w:szCs w:val="28"/>
              </w:rPr>
              <w:t>Терменгская</w:t>
            </w:r>
            <w:proofErr w:type="spellEnd"/>
            <w:r>
              <w:rPr>
                <w:sz w:val="28"/>
                <w:szCs w:val="28"/>
              </w:rPr>
              <w:t xml:space="preserve"> начальная школа»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EEE" w:rsidRDefault="00C85EE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 от 26.10.2017г. №2 «Об утверждении правил приема обучающихся в МБОУ «</w:t>
            </w:r>
            <w:proofErr w:type="spellStart"/>
            <w:r>
              <w:rPr>
                <w:sz w:val="28"/>
                <w:szCs w:val="28"/>
              </w:rPr>
              <w:t>Терменгская</w:t>
            </w:r>
            <w:proofErr w:type="spellEnd"/>
            <w:r>
              <w:rPr>
                <w:sz w:val="28"/>
                <w:szCs w:val="28"/>
              </w:rPr>
              <w:t xml:space="preserve"> начальная школа»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EEE" w:rsidRDefault="00C85E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01.02.2018г.</w:t>
            </w:r>
          </w:p>
          <w:p w:rsidR="00C85EEE" w:rsidRDefault="00C85E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EEE" w:rsidRDefault="00C85E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9.00-15.00</w:t>
            </w:r>
          </w:p>
        </w:tc>
      </w:tr>
      <w:tr w:rsidR="00C85EEE" w:rsidTr="00C85EEE"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EEE" w:rsidRDefault="00C85EE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8.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EEE" w:rsidRDefault="00C85EE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«</w:t>
            </w:r>
            <w:proofErr w:type="spellStart"/>
            <w:r>
              <w:rPr>
                <w:sz w:val="28"/>
                <w:szCs w:val="28"/>
              </w:rPr>
              <w:t>Климушинская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начальная</w:t>
            </w:r>
            <w:proofErr w:type="gramEnd"/>
            <w:r>
              <w:rPr>
                <w:sz w:val="28"/>
                <w:szCs w:val="28"/>
              </w:rPr>
              <w:t xml:space="preserve"> школа-детский сад»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EEE" w:rsidRDefault="00C85EE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Приказ №2 от 12.01.2018 года «Об утверждении  Положения о порядке приема </w:t>
            </w:r>
            <w:proofErr w:type="gramStart"/>
            <w:r>
              <w:rPr>
                <w:sz w:val="28"/>
                <w:szCs w:val="28"/>
              </w:rPr>
              <w:t>обучающихся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:rsidR="00C85EEE" w:rsidRDefault="00C85EE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Муниципальное бюджетное общеобразовательное учреждение «</w:t>
            </w:r>
            <w:proofErr w:type="spellStart"/>
            <w:r>
              <w:rPr>
                <w:sz w:val="28"/>
                <w:szCs w:val="28"/>
              </w:rPr>
              <w:t>Климушинская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начальная</w:t>
            </w:r>
            <w:proofErr w:type="gramEnd"/>
            <w:r>
              <w:rPr>
                <w:sz w:val="28"/>
                <w:szCs w:val="28"/>
              </w:rPr>
              <w:t xml:space="preserve"> школа-детский сад»</w:t>
            </w:r>
          </w:p>
          <w:p w:rsidR="00C85EEE" w:rsidRDefault="00C85EE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EEE" w:rsidRDefault="00C85E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01.02.2018г.</w:t>
            </w:r>
          </w:p>
          <w:p w:rsidR="00C85EEE" w:rsidRDefault="00C85E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EEE" w:rsidRDefault="00C85E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9.00-15.00</w:t>
            </w:r>
          </w:p>
        </w:tc>
      </w:tr>
      <w:tr w:rsidR="00C85EEE" w:rsidTr="00C85EEE"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EEE" w:rsidRDefault="00C85EE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EEE" w:rsidRDefault="00C85EE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«</w:t>
            </w:r>
            <w:proofErr w:type="spellStart"/>
            <w:r>
              <w:rPr>
                <w:sz w:val="28"/>
                <w:szCs w:val="28"/>
              </w:rPr>
              <w:t>Подсосенская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начальная</w:t>
            </w:r>
            <w:proofErr w:type="gramEnd"/>
            <w:r>
              <w:rPr>
                <w:sz w:val="28"/>
                <w:szCs w:val="28"/>
              </w:rPr>
              <w:t xml:space="preserve"> школа-детский сад»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EEE" w:rsidRDefault="00C85EE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Приказ от 16.10.2014 года №43/1 «Об утверждении  Положения о порядке приема </w:t>
            </w:r>
            <w:proofErr w:type="gramStart"/>
            <w:r>
              <w:rPr>
                <w:sz w:val="28"/>
                <w:szCs w:val="28"/>
              </w:rPr>
              <w:t>обучающихся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:rsidR="00C85EEE" w:rsidRDefault="00C85EE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Муниципальное бюджетное общеобразовательное учреждение</w:t>
            </w:r>
          </w:p>
          <w:p w:rsidR="00C85EEE" w:rsidRDefault="00C85EE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Подсосенская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начальная</w:t>
            </w:r>
            <w:proofErr w:type="gramEnd"/>
            <w:r>
              <w:rPr>
                <w:sz w:val="28"/>
                <w:szCs w:val="28"/>
              </w:rPr>
              <w:t xml:space="preserve"> школа-детский сад»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EEE" w:rsidRDefault="00C85E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01.02.2018г.</w:t>
            </w:r>
          </w:p>
          <w:p w:rsidR="00C85EEE" w:rsidRDefault="00C85E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EEE" w:rsidRDefault="00C85E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9.00-15.00</w:t>
            </w:r>
          </w:p>
        </w:tc>
      </w:tr>
    </w:tbl>
    <w:p w:rsidR="00C85EEE" w:rsidRDefault="00C85EEE" w:rsidP="00C85EEE">
      <w:pPr>
        <w:jc w:val="both"/>
        <w:rPr>
          <w:sz w:val="28"/>
          <w:szCs w:val="28"/>
        </w:rPr>
      </w:pPr>
    </w:p>
    <w:p w:rsidR="00E47B88" w:rsidRDefault="00E47B88"/>
    <w:sectPr w:rsidR="00E47B88" w:rsidSect="00C85EE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94D"/>
    <w:rsid w:val="009C194D"/>
    <w:rsid w:val="00C85EEE"/>
    <w:rsid w:val="00DD3F63"/>
    <w:rsid w:val="00E4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E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E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33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394</Words>
  <Characters>2251</Characters>
  <Application>Microsoft Office Word</Application>
  <DocSecurity>0</DocSecurity>
  <Lines>18</Lines>
  <Paragraphs>5</Paragraphs>
  <ScaleCrop>false</ScaleCrop>
  <Company/>
  <LinksUpToDate>false</LinksUpToDate>
  <CharactersWithSpaces>2640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Браун А М</dc:creator>
  <cp:keywords/>
  <dc:description/>
  <cp:lastModifiedBy>Браун А М</cp:lastModifiedBy>
  <cp:revision>4</cp:revision>
  <dcterms:created xsi:type="dcterms:W3CDTF">2018-01-22T08:24:00Z</dcterms:created>
  <dcterms:modified xsi:type="dcterms:W3CDTF">2018-01-22T08:34:00Z</dcterms:modified>
</cp:coreProperties>
</file>